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95B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Thank you to the following SDCFOA members who volunteered to meet with and review 7-Officlal Mechanics last night -</w:t>
      </w:r>
    </w:p>
    <w:p w14:paraId="5445ECD0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 </w:t>
      </w:r>
    </w:p>
    <w:p w14:paraId="199AB9E9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Don Carey, Ted Schiess, Garth DeFelice, </w:t>
      </w:r>
      <w:r>
        <w:rPr>
          <w:rFonts w:ascii="New serif" w:hAnsi="New serif"/>
          <w:color w:val="1D1D1D"/>
        </w:rPr>
        <w:t>and</w:t>
      </w:r>
      <w:r>
        <w:rPr>
          <w:rFonts w:ascii="New serif" w:hAnsi="New serif"/>
          <w:b/>
          <w:bCs/>
          <w:color w:val="1D1D1D"/>
        </w:rPr>
        <w:t> Michael Carey</w:t>
      </w:r>
      <w:r>
        <w:rPr>
          <w:rFonts w:ascii="New serif" w:hAnsi="New serif"/>
          <w:color w:val="1D1D1D"/>
        </w:rPr>
        <w:t> for their presentation on Game Administration Mechanics (which will be posted on our website)</w:t>
      </w:r>
    </w:p>
    <w:p w14:paraId="5FDAEB0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Brian Bortness</w:t>
      </w:r>
      <w:r>
        <w:rPr>
          <w:rFonts w:ascii="New serif" w:hAnsi="New serif"/>
          <w:color w:val="1D1D1D"/>
        </w:rPr>
        <w:t> – Referee Mechanics</w:t>
      </w:r>
    </w:p>
    <w:p w14:paraId="6C7714AD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Mike Gunzelman</w:t>
      </w:r>
      <w:r>
        <w:rPr>
          <w:rFonts w:ascii="New serif" w:hAnsi="New serif"/>
          <w:color w:val="1D1D1D"/>
        </w:rPr>
        <w:t> – Umpire Mechanics</w:t>
      </w:r>
    </w:p>
    <w:p w14:paraId="2F612656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David Middleton</w:t>
      </w:r>
      <w:r>
        <w:rPr>
          <w:rFonts w:ascii="New serif" w:hAnsi="New serif"/>
          <w:color w:val="1D1D1D"/>
        </w:rPr>
        <w:t> with </w:t>
      </w:r>
      <w:r>
        <w:rPr>
          <w:rFonts w:ascii="New serif" w:hAnsi="New serif"/>
          <w:b/>
          <w:bCs/>
          <w:color w:val="1D1D1D"/>
        </w:rPr>
        <w:t>Tim Podraza</w:t>
      </w:r>
      <w:r>
        <w:rPr>
          <w:rFonts w:ascii="New serif" w:hAnsi="New serif"/>
          <w:color w:val="1D1D1D"/>
        </w:rPr>
        <w:t> – Line of Scrimmage Mechanics</w:t>
      </w:r>
    </w:p>
    <w:p w14:paraId="3D0883E3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Garrett Haislip</w:t>
      </w:r>
      <w:r>
        <w:rPr>
          <w:rFonts w:ascii="New serif" w:hAnsi="New serif"/>
          <w:color w:val="1D1D1D"/>
        </w:rPr>
        <w:t> with </w:t>
      </w:r>
      <w:r>
        <w:rPr>
          <w:rFonts w:ascii="New serif" w:hAnsi="New serif"/>
          <w:b/>
          <w:bCs/>
          <w:color w:val="1D1D1D"/>
        </w:rPr>
        <w:t>Jace Carlson</w:t>
      </w:r>
      <w:r>
        <w:rPr>
          <w:rFonts w:ascii="New serif" w:hAnsi="New serif"/>
          <w:color w:val="1D1D1D"/>
        </w:rPr>
        <w:t> – Deep Flank and Back Judge Mechanics</w:t>
      </w:r>
    </w:p>
    <w:p w14:paraId="0AB882B8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On behalf of the Association, thank you for your continued support and open sharing with us.  You make us better and WE’RE READY TO GO!</w:t>
      </w:r>
    </w:p>
    <w:p w14:paraId="637B8BD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 </w:t>
      </w:r>
    </w:p>
    <w:p w14:paraId="15B1478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This Friday’s Games – They will be semifinals for Divisions 1-5.  They are:</w:t>
      </w:r>
    </w:p>
    <w:p w14:paraId="4D128A6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D1</w:t>
      </w:r>
    </w:p>
    <w:p w14:paraId="5B550C6D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San Marcos at Lincoln</w:t>
      </w:r>
    </w:p>
    <w:p w14:paraId="68CA9E77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Mount Miguel at Granite Hills</w:t>
      </w:r>
    </w:p>
    <w:p w14:paraId="402E3883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483AC80A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D2</w:t>
      </w:r>
    </w:p>
    <w:p w14:paraId="1219084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Scripps Ranch vs Santa Fe Christian at La Jolla HS</w:t>
      </w:r>
    </w:p>
    <w:p w14:paraId="655FE4D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San Diego at Steele Canyon</w:t>
      </w:r>
    </w:p>
    <w:p w14:paraId="2ADBADEE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48AC4D6A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D3</w:t>
      </w:r>
    </w:p>
    <w:p w14:paraId="1522C011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UC at Central</w:t>
      </w:r>
    </w:p>
    <w:p w14:paraId="712EF682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Christian at Army &amp; Navy</w:t>
      </w:r>
    </w:p>
    <w:p w14:paraId="31B3CB1E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59841B5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D4</w:t>
      </w:r>
    </w:p>
    <w:p w14:paraId="3C197920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Eastlake at Westview</w:t>
      </w:r>
    </w:p>
    <w:p w14:paraId="3848940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Valley Center at La Jolla Country Day</w:t>
      </w:r>
    </w:p>
    <w:p w14:paraId="53636406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27011CB6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D5</w:t>
      </w:r>
    </w:p>
    <w:p w14:paraId="70B7467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Hoover at Canyon Hills</w:t>
      </w:r>
    </w:p>
    <w:p w14:paraId="4217F11E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Monte Vista at Morse</w:t>
      </w:r>
    </w:p>
    <w:p w14:paraId="2B89DF4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6348207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Championship Games this Saturday (a few passes are available – contact Tom Ables – Game passes also serve as a parking pass)</w:t>
      </w:r>
    </w:p>
    <w:p w14:paraId="6111E4A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D6 (8-Man)</w:t>
      </w:r>
    </w:p>
    <w:p w14:paraId="067E6ED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Borrego Springs vs St. Joseph at Escondido HS at 3:00 pm</w:t>
      </w:r>
    </w:p>
    <w:p w14:paraId="3B6F8F4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41D7F706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D5AA</w:t>
      </w:r>
    </w:p>
    <w:p w14:paraId="152C7A6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Palo Verde vs Maranatha at Escondido HS at 7:00 pm (</w:t>
      </w:r>
      <w:r>
        <w:rPr>
          <w:rFonts w:ascii="New serif" w:hAnsi="New serif"/>
          <w:b/>
          <w:bCs/>
          <w:color w:val="1D1D1D"/>
        </w:rPr>
        <w:t>same pass from Tom works for both games</w:t>
      </w:r>
      <w:r>
        <w:rPr>
          <w:rFonts w:ascii="New serif" w:hAnsi="New serif"/>
          <w:color w:val="1D1D1D"/>
        </w:rPr>
        <w:t>)</w:t>
      </w:r>
    </w:p>
    <w:p w14:paraId="6661418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3C1B85AD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Open Division Championship Tuesday 11/25 (a few passes are available – contact Steve Coover – Parking pass at Southwestern College is separate and not available so you will pay parking fee.)</w:t>
      </w:r>
    </w:p>
    <w:p w14:paraId="06E4091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Cathedral Catholic vs Carlsbad at Southwestern College 7:00 pm</w:t>
      </w:r>
    </w:p>
    <w:p w14:paraId="753D05D3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lastRenderedPageBreak/>
        <w:t> </w:t>
      </w:r>
    </w:p>
    <w:p w14:paraId="41156D62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A hospitality suite will be located on the 3</w:t>
      </w:r>
      <w:r>
        <w:rPr>
          <w:rFonts w:ascii="New serif" w:hAnsi="New serif"/>
          <w:color w:val="1D1D1D"/>
          <w:vertAlign w:val="superscript"/>
        </w:rPr>
        <w:t>rd</w:t>
      </w:r>
      <w:r>
        <w:rPr>
          <w:rFonts w:ascii="New serif" w:hAnsi="New serif"/>
          <w:color w:val="1D1D1D"/>
        </w:rPr>
        <w:t> level (ground level) of the stadium building complex.  There will be security stopping you.  If you don’t have a pass, indicate you are with the Football Officials, and they will come get me or Tom and we will bring you a pass to get in.  All beverages and snacks are modest, but hosted by your Association.</w:t>
      </w:r>
    </w:p>
    <w:p w14:paraId="6E121AA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 </w:t>
      </w:r>
    </w:p>
    <w:p w14:paraId="4795282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  <w:u w:val="single"/>
        </w:rPr>
        <w:t>Discount Passes for Championship Games</w:t>
      </w:r>
      <w:r>
        <w:rPr>
          <w:rFonts w:ascii="New serif" w:hAnsi="New serif"/>
          <w:color w:val="1D1D1D"/>
        </w:rPr>
        <w:t> – The CIF has again offered us discount tickets for the finals.  Here are the links for purchasing your $8 tickets to this week’s games.  </w:t>
      </w:r>
      <w:r>
        <w:rPr>
          <w:rFonts w:ascii="New serif" w:hAnsi="New serif"/>
          <w:b/>
          <w:bCs/>
          <w:color w:val="1D1D1D"/>
        </w:rPr>
        <w:t>These links will be private and only accessible to those that we share it with.  Tickets are limited to 50. </w:t>
      </w:r>
    </w:p>
    <w:p w14:paraId="4033001E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Arial" w:hAnsi="Arial" w:cs="Arial"/>
          <w:color w:val="1D1D1D"/>
        </w:rPr>
        <w:t> </w:t>
      </w:r>
    </w:p>
    <w:p w14:paraId="7F985A75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D6 - St. Joseph vs. Borrego -</w:t>
      </w:r>
      <w:hyperlink r:id="rId4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https://gofan.co/event/5445922?schoolId=CIFSD</w:t>
        </w:r>
      </w:hyperlink>
    </w:p>
    <w:p w14:paraId="12D3395C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D5AA - Palo Verde vs. Maranatha Christian - </w:t>
      </w:r>
      <w:hyperlink r:id="rId5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https://gofan.co/event/5445923?schoolId=CIFSD</w:t>
        </w:r>
      </w:hyperlink>
    </w:p>
    <w:p w14:paraId="4C4C45D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D5 - </w:t>
      </w:r>
      <w:hyperlink r:id="rId6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https://gofan.co/event/5445928?schoolId=CIFSD</w:t>
        </w:r>
      </w:hyperlink>
    </w:p>
    <w:p w14:paraId="251FB3D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D2 - </w:t>
      </w:r>
      <w:hyperlink r:id="rId7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https://gofan.co/event/5445925?schoolId=CIFSD</w:t>
        </w:r>
      </w:hyperlink>
    </w:p>
    <w:p w14:paraId="4C428F60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D4 - </w:t>
      </w:r>
      <w:hyperlink r:id="rId8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https://gofan.co/event/5445929?schoolId=CIFSD</w:t>
        </w:r>
      </w:hyperlink>
    </w:p>
    <w:p w14:paraId="30833B08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D3 - </w:t>
      </w:r>
      <w:hyperlink r:id="rId9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https://gofan.co/event/5445924?schoolId=CIFSD</w:t>
        </w:r>
      </w:hyperlink>
    </w:p>
    <w:p w14:paraId="357C5DA0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color w:val="1D1D1D"/>
        </w:rPr>
        <w:t>D1 - </w:t>
      </w:r>
      <w:hyperlink r:id="rId10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https://gofan.co/event/5445927?schoolId=CIFSD</w:t>
        </w:r>
      </w:hyperlink>
    </w:p>
    <w:p w14:paraId="7F20940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Open Division Carlsbad vs Cathedral Catholic – Tuesday 11/25 – 7:00pm at Southwestern College:</w:t>
      </w:r>
    </w:p>
    <w:p w14:paraId="1FDC70C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hyperlink r:id="rId11" w:tgtFrame="_blank" w:history="1">
        <w:r>
          <w:rPr>
            <w:rStyle w:val="Hyperlink"/>
            <w:rFonts w:ascii="New serif" w:eastAsiaTheme="majorEastAsia" w:hAnsi="New serif"/>
            <w:color w:val="467886"/>
          </w:rPr>
          <w:t>https://gofan.co/event/5428029?schoolId=CIFSD</w:t>
        </w:r>
      </w:hyperlink>
    </w:p>
    <w:p w14:paraId="66DFECE4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 </w:t>
      </w:r>
    </w:p>
    <w:p w14:paraId="378FDC2B" w14:textId="77777777" w:rsidR="0069123F" w:rsidRDefault="0069123F" w:rsidP="0069123F">
      <w:pPr>
        <w:pStyle w:val="yiv4303908550msonormal"/>
        <w:shd w:val="clear" w:color="auto" w:fill="FFFFFF"/>
        <w:spacing w:before="0" w:beforeAutospacing="0" w:after="0" w:afterAutospacing="0"/>
        <w:rPr>
          <w:rFonts w:ascii="New serif" w:hAnsi="New serif"/>
          <w:color w:val="1D1D1D"/>
        </w:rPr>
      </w:pPr>
      <w:r>
        <w:rPr>
          <w:rFonts w:ascii="New serif" w:hAnsi="New serif"/>
          <w:b/>
          <w:bCs/>
          <w:color w:val="1D1D1D"/>
        </w:rPr>
        <w:t>More to come for next Friday and Saturday’s Championships for Divisions 1-5</w:t>
      </w:r>
    </w:p>
    <w:p w14:paraId="24FE2255" w14:textId="77777777" w:rsidR="0069123F" w:rsidRDefault="0069123F"/>
    <w:sectPr w:rsidR="0069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3F"/>
    <w:rsid w:val="0069123F"/>
    <w:rsid w:val="00D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9856"/>
  <w15:chartTrackingRefBased/>
  <w15:docId w15:val="{786834F7-C46D-417B-887E-C39EBAE1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23F"/>
    <w:rPr>
      <w:b/>
      <w:bCs/>
      <w:smallCaps/>
      <w:color w:val="0F4761" w:themeColor="accent1" w:themeShade="BF"/>
      <w:spacing w:val="5"/>
    </w:rPr>
  </w:style>
  <w:style w:type="paragraph" w:customStyle="1" w:styleId="yiv4303908550msonormal">
    <w:name w:val="yiv4303908550msonormal"/>
    <w:basedOn w:val="Normal"/>
    <w:rsid w:val="0069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91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an.co/event/5445929?schoolId=CIFS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fan.co/event/5445925?schoolId=CIFS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fan.co/event/5445928?schoolId=CIFSD" TargetMode="External"/><Relationship Id="rId11" Type="http://schemas.openxmlformats.org/officeDocument/2006/relationships/hyperlink" Target="https://gofan.co/event/5428029?schoolId=CIFSD" TargetMode="External"/><Relationship Id="rId5" Type="http://schemas.openxmlformats.org/officeDocument/2006/relationships/hyperlink" Target="https://gofan.co/event/5445923?schoolId=CIFSD" TargetMode="External"/><Relationship Id="rId10" Type="http://schemas.openxmlformats.org/officeDocument/2006/relationships/hyperlink" Target="https://gofan.co/event/5445927?schoolId=CIFSD" TargetMode="External"/><Relationship Id="rId4" Type="http://schemas.openxmlformats.org/officeDocument/2006/relationships/hyperlink" Target="https://gofan.co/event/5445922?schoolId=CIFSD" TargetMode="External"/><Relationship Id="rId9" Type="http://schemas.openxmlformats.org/officeDocument/2006/relationships/hyperlink" Target="https://gofan.co/event/5445924?schoolId=CIF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2025-11-25T14:34:00Z</dcterms:created>
  <dcterms:modified xsi:type="dcterms:W3CDTF">2025-11-25T14:35:00Z</dcterms:modified>
</cp:coreProperties>
</file>