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07E7" w14:textId="726E5FE5" w:rsidR="00DB4C47" w:rsidRPr="00093D0F" w:rsidRDefault="00743F03" w:rsidP="00286D4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93D0F">
        <w:rPr>
          <w:rFonts w:ascii="Times New Roman" w:hAnsi="Times New Roman" w:cs="Times New Roman"/>
          <w:b/>
          <w:bCs/>
        </w:rPr>
        <w:t>2021 SC</w:t>
      </w:r>
      <w:r w:rsidR="00D57EE4">
        <w:rPr>
          <w:rFonts w:ascii="Times New Roman" w:hAnsi="Times New Roman" w:cs="Times New Roman"/>
          <w:b/>
          <w:bCs/>
        </w:rPr>
        <w:t>C</w:t>
      </w:r>
      <w:r w:rsidRPr="00093D0F">
        <w:rPr>
          <w:rFonts w:ascii="Times New Roman" w:hAnsi="Times New Roman" w:cs="Times New Roman"/>
          <w:b/>
          <w:bCs/>
        </w:rPr>
        <w:t>F</w:t>
      </w:r>
      <w:r w:rsidR="00D57EE4">
        <w:rPr>
          <w:rFonts w:ascii="Times New Roman" w:hAnsi="Times New Roman" w:cs="Times New Roman"/>
          <w:b/>
          <w:bCs/>
        </w:rPr>
        <w:t>O</w:t>
      </w:r>
      <w:r w:rsidRPr="00093D0F">
        <w:rPr>
          <w:rFonts w:ascii="Times New Roman" w:hAnsi="Times New Roman" w:cs="Times New Roman"/>
          <w:b/>
          <w:bCs/>
        </w:rPr>
        <w:t>A NCAA PROGRAM</w:t>
      </w:r>
    </w:p>
    <w:p w14:paraId="110251FC" w14:textId="16609CEF" w:rsidR="00743F03" w:rsidRPr="00093D0F" w:rsidRDefault="00743F03" w:rsidP="00286D4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93D0F">
        <w:rPr>
          <w:rFonts w:ascii="Times New Roman" w:hAnsi="Times New Roman" w:cs="Times New Roman"/>
          <w:b/>
          <w:bCs/>
        </w:rPr>
        <w:t>San Diego Unit</w:t>
      </w:r>
    </w:p>
    <w:p w14:paraId="1371340D" w14:textId="22E12522" w:rsidR="00743F03" w:rsidRDefault="0006430E" w:rsidP="00286D43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Mira Mesa High School</w:t>
      </w:r>
    </w:p>
    <w:p w14:paraId="46B10675" w14:textId="77777777" w:rsidR="00CD7D78" w:rsidRPr="00CD7D78" w:rsidRDefault="00CD7D78" w:rsidP="00CD7D78">
      <w:pPr>
        <w:pStyle w:val="yiv9649962812msonormal"/>
        <w:shd w:val="clear" w:color="auto" w:fill="FFFFFF"/>
        <w:spacing w:before="0" w:beforeAutospacing="0" w:after="0" w:afterAutospacing="0"/>
        <w:jc w:val="center"/>
        <w:rPr>
          <w:b/>
          <w:bCs/>
          <w:color w:val="1D2228"/>
          <w:sz w:val="22"/>
          <w:szCs w:val="22"/>
        </w:rPr>
      </w:pPr>
      <w:r w:rsidRPr="00CD7D78">
        <w:rPr>
          <w:b/>
          <w:bCs/>
          <w:color w:val="1D2228"/>
          <w:sz w:val="22"/>
          <w:szCs w:val="22"/>
        </w:rPr>
        <w:t>10510 Marauder Way</w:t>
      </w:r>
    </w:p>
    <w:p w14:paraId="105194B1" w14:textId="77777777" w:rsidR="00CD7D78" w:rsidRPr="00CD7D78" w:rsidRDefault="00CD7D78" w:rsidP="00CD7D78">
      <w:pPr>
        <w:pStyle w:val="yiv9649962812msonormal"/>
        <w:shd w:val="clear" w:color="auto" w:fill="FFFFFF"/>
        <w:spacing w:before="0" w:beforeAutospacing="0" w:after="0" w:afterAutospacing="0"/>
        <w:jc w:val="center"/>
        <w:rPr>
          <w:b/>
          <w:bCs/>
          <w:color w:val="1D2228"/>
          <w:sz w:val="22"/>
          <w:szCs w:val="22"/>
        </w:rPr>
      </w:pPr>
      <w:r w:rsidRPr="00CD7D78">
        <w:rPr>
          <w:b/>
          <w:bCs/>
          <w:color w:val="1D2228"/>
          <w:sz w:val="22"/>
          <w:szCs w:val="22"/>
        </w:rPr>
        <w:t>San Diego, 92126</w:t>
      </w:r>
    </w:p>
    <w:p w14:paraId="3C517FA2" w14:textId="1D9A4305" w:rsidR="00743F03" w:rsidRDefault="00743F03" w:rsidP="00743F03">
      <w:pPr>
        <w:pStyle w:val="NoSpacing"/>
      </w:pPr>
    </w:p>
    <w:p w14:paraId="4209D023" w14:textId="43F1EC97" w:rsidR="00743F03" w:rsidRPr="006F7507" w:rsidRDefault="00743F03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7507">
        <w:rPr>
          <w:rFonts w:ascii="Times New Roman" w:hAnsi="Times New Roman" w:cs="Times New Roman"/>
          <w:b/>
          <w:bCs/>
          <w:sz w:val="24"/>
          <w:szCs w:val="24"/>
        </w:rPr>
        <w:t>Tuesday, May 18, 2021</w:t>
      </w:r>
    </w:p>
    <w:p w14:paraId="330E4262" w14:textId="71CEB6A3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6:30 – 7:00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Welcome &amp; Opening Remarks (M.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 xml:space="preserve"> – PAC-12)</w:t>
      </w:r>
    </w:p>
    <w:p w14:paraId="22419263" w14:textId="2B8B7F16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7:00 – 7:15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Registration SCFA Update (Ed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Zapolski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>)</w:t>
      </w:r>
    </w:p>
    <w:p w14:paraId="21972B03" w14:textId="45EC60C9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7:15 – 7:30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Observers Program (Steve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Coover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>)</w:t>
      </w:r>
    </w:p>
    <w:p w14:paraId="1849EB85" w14:textId="7877CFA1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7:30 – 8:15</w:t>
      </w:r>
      <w:r w:rsidRPr="00093D0F">
        <w:rPr>
          <w:rFonts w:ascii="Times New Roman" w:hAnsi="Times New Roman" w:cs="Times New Roman"/>
          <w:sz w:val="24"/>
          <w:szCs w:val="24"/>
        </w:rPr>
        <w:tab/>
        <w:t>New Rules Presentation (Jack Wood</w:t>
      </w:r>
      <w:r w:rsidR="0005407D">
        <w:rPr>
          <w:rFonts w:ascii="Times New Roman" w:hAnsi="Times New Roman" w:cs="Times New Roman"/>
          <w:sz w:val="24"/>
          <w:szCs w:val="24"/>
        </w:rPr>
        <w:t xml:space="preserve"> SCCFOA Instructional Chairman, PAC-12 Replay</w:t>
      </w:r>
      <w:r w:rsidRPr="00093D0F">
        <w:rPr>
          <w:rFonts w:ascii="Times New Roman" w:hAnsi="Times New Roman" w:cs="Times New Roman"/>
          <w:sz w:val="24"/>
          <w:szCs w:val="24"/>
        </w:rPr>
        <w:t>)</w:t>
      </w:r>
    </w:p>
    <w:p w14:paraId="0F897E02" w14:textId="781DCE42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8:15 – 9:00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Video Presentation (M.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>)</w:t>
      </w:r>
    </w:p>
    <w:p w14:paraId="2A7EAB92" w14:textId="5888C19A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80851" w14:textId="1323789A" w:rsidR="00743F03" w:rsidRPr="006F7507" w:rsidRDefault="00743F03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7507">
        <w:rPr>
          <w:rFonts w:ascii="Times New Roman" w:hAnsi="Times New Roman" w:cs="Times New Roman"/>
          <w:b/>
          <w:bCs/>
          <w:sz w:val="24"/>
          <w:szCs w:val="24"/>
        </w:rPr>
        <w:t>Tuesday, June 8, 2021</w:t>
      </w:r>
    </w:p>
    <w:p w14:paraId="52D65993" w14:textId="37006AFF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 xml:space="preserve">6:30 – 7:00 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Opening Remarks (M.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</w:p>
    <w:p w14:paraId="05D18B29" w14:textId="757351A2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7:00 – 8:15</w:t>
      </w:r>
      <w:r w:rsidRPr="00093D0F">
        <w:rPr>
          <w:rFonts w:ascii="Times New Roman" w:hAnsi="Times New Roman" w:cs="Times New Roman"/>
          <w:sz w:val="24"/>
          <w:szCs w:val="24"/>
        </w:rPr>
        <w:tab/>
        <w:t>Video Training/Quiz (</w:t>
      </w:r>
      <w:r w:rsidR="00EF586D" w:rsidRPr="00093D0F">
        <w:rPr>
          <w:rFonts w:ascii="Times New Roman" w:hAnsi="Times New Roman" w:cs="Times New Roman"/>
          <w:sz w:val="24"/>
          <w:szCs w:val="24"/>
        </w:rPr>
        <w:t>Garrett Haislip/</w:t>
      </w:r>
      <w:r w:rsidR="00B274B7" w:rsidRPr="00093D0F">
        <w:rPr>
          <w:rFonts w:ascii="Times New Roman" w:hAnsi="Times New Roman" w:cs="Times New Roman"/>
          <w:sz w:val="24"/>
          <w:szCs w:val="24"/>
        </w:rPr>
        <w:t>Jeff Phillips)</w:t>
      </w:r>
    </w:p>
    <w:p w14:paraId="0C30B689" w14:textId="39A7CE92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8:15 – 9:00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Feature Presentation (G.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DeFelice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 xml:space="preserve"> NFL)</w:t>
      </w:r>
    </w:p>
    <w:p w14:paraId="75AC7F7E" w14:textId="75A3F769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7740D" w14:textId="64AD519E" w:rsidR="00743F03" w:rsidRPr="006F7507" w:rsidRDefault="00743F03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7507">
        <w:rPr>
          <w:rFonts w:ascii="Times New Roman" w:hAnsi="Times New Roman" w:cs="Times New Roman"/>
          <w:b/>
          <w:bCs/>
          <w:sz w:val="24"/>
          <w:szCs w:val="24"/>
        </w:rPr>
        <w:t>Tuesday, July 13, 2021</w:t>
      </w:r>
    </w:p>
    <w:p w14:paraId="68210266" w14:textId="62DBB978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6:30 – 7:00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Opening Remarks (M.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>)</w:t>
      </w:r>
    </w:p>
    <w:p w14:paraId="226729E8" w14:textId="22DF7C80" w:rsidR="00743F03" w:rsidRPr="00093D0F" w:rsidRDefault="00743F03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 xml:space="preserve">7:00 </w:t>
      </w:r>
      <w:r w:rsidR="00811B9C" w:rsidRPr="00093D0F">
        <w:rPr>
          <w:rFonts w:ascii="Times New Roman" w:hAnsi="Times New Roman" w:cs="Times New Roman"/>
          <w:sz w:val="24"/>
          <w:szCs w:val="24"/>
        </w:rPr>
        <w:t>–</w:t>
      </w:r>
      <w:r w:rsidRPr="00093D0F">
        <w:rPr>
          <w:rFonts w:ascii="Times New Roman" w:hAnsi="Times New Roman" w:cs="Times New Roman"/>
          <w:sz w:val="24"/>
          <w:szCs w:val="24"/>
        </w:rPr>
        <w:t xml:space="preserve"> </w:t>
      </w:r>
      <w:r w:rsidR="00811B9C" w:rsidRPr="00093D0F">
        <w:rPr>
          <w:rFonts w:ascii="Times New Roman" w:hAnsi="Times New Roman" w:cs="Times New Roman"/>
          <w:sz w:val="24"/>
          <w:szCs w:val="24"/>
        </w:rPr>
        <w:t>8:15</w:t>
      </w:r>
      <w:r w:rsidR="00811B9C" w:rsidRPr="00093D0F">
        <w:rPr>
          <w:rFonts w:ascii="Times New Roman" w:hAnsi="Times New Roman" w:cs="Times New Roman"/>
          <w:sz w:val="24"/>
          <w:szCs w:val="24"/>
        </w:rPr>
        <w:tab/>
        <w:t>Video Training/Quiz (</w:t>
      </w:r>
      <w:r w:rsidR="00B274B7" w:rsidRPr="00093D0F">
        <w:rPr>
          <w:rFonts w:ascii="Times New Roman" w:hAnsi="Times New Roman" w:cs="Times New Roman"/>
          <w:sz w:val="24"/>
          <w:szCs w:val="24"/>
        </w:rPr>
        <w:t>Joe Magnuson/Jeff Phillips)</w:t>
      </w:r>
    </w:p>
    <w:p w14:paraId="61E1CA0E" w14:textId="1312B085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8:15 – 9:00</w:t>
      </w:r>
      <w:r w:rsidRPr="00093D0F">
        <w:rPr>
          <w:rFonts w:ascii="Times New Roman" w:hAnsi="Times New Roman" w:cs="Times New Roman"/>
          <w:sz w:val="24"/>
          <w:szCs w:val="24"/>
        </w:rPr>
        <w:tab/>
        <w:t>Feature Presentation (Scott Reilly BIG 12)</w:t>
      </w:r>
    </w:p>
    <w:p w14:paraId="4F0A9BFB" w14:textId="650ED8D4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12565" w14:textId="5BEEBBA2" w:rsidR="00811B9C" w:rsidRPr="006F7507" w:rsidRDefault="00811B9C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7507">
        <w:rPr>
          <w:rFonts w:ascii="Times New Roman" w:hAnsi="Times New Roman" w:cs="Times New Roman"/>
          <w:b/>
          <w:bCs/>
          <w:sz w:val="24"/>
          <w:szCs w:val="24"/>
        </w:rPr>
        <w:t>Tuesday, July 27, 2021</w:t>
      </w:r>
    </w:p>
    <w:p w14:paraId="70A10E7D" w14:textId="6E04474D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6:30 – 7:00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Opening Remarks (M.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>)</w:t>
      </w:r>
    </w:p>
    <w:p w14:paraId="3530539A" w14:textId="119E2E71" w:rsidR="009A116D" w:rsidRPr="00093D0F" w:rsidRDefault="009A116D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7:00 – 7:20</w:t>
      </w:r>
      <w:r w:rsidRPr="00093D0F">
        <w:rPr>
          <w:rFonts w:ascii="Times New Roman" w:hAnsi="Times New Roman" w:cs="Times New Roman"/>
          <w:sz w:val="24"/>
          <w:szCs w:val="24"/>
        </w:rPr>
        <w:tab/>
        <w:t>Special Guest Appearance</w:t>
      </w:r>
    </w:p>
    <w:p w14:paraId="306D3420" w14:textId="56F1EC75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7:</w:t>
      </w:r>
      <w:r w:rsidR="009A116D" w:rsidRPr="00093D0F">
        <w:rPr>
          <w:rFonts w:ascii="Times New Roman" w:hAnsi="Times New Roman" w:cs="Times New Roman"/>
          <w:sz w:val="24"/>
          <w:szCs w:val="24"/>
        </w:rPr>
        <w:t>20</w:t>
      </w:r>
      <w:r w:rsidRPr="00093D0F">
        <w:rPr>
          <w:rFonts w:ascii="Times New Roman" w:hAnsi="Times New Roman" w:cs="Times New Roman"/>
          <w:sz w:val="24"/>
          <w:szCs w:val="24"/>
        </w:rPr>
        <w:t xml:space="preserve"> – 8:15</w:t>
      </w:r>
      <w:r w:rsidRPr="00093D0F">
        <w:rPr>
          <w:rFonts w:ascii="Times New Roman" w:hAnsi="Times New Roman" w:cs="Times New Roman"/>
          <w:sz w:val="24"/>
          <w:szCs w:val="24"/>
        </w:rPr>
        <w:tab/>
        <w:t>Video Training/Quiz (</w:t>
      </w:r>
      <w:r w:rsidR="00B508A8" w:rsidRPr="00093D0F">
        <w:rPr>
          <w:rFonts w:ascii="Times New Roman" w:hAnsi="Times New Roman" w:cs="Times New Roman"/>
          <w:sz w:val="24"/>
          <w:szCs w:val="24"/>
        </w:rPr>
        <w:t>Zack Marble/Jeff Phillips)</w:t>
      </w:r>
    </w:p>
    <w:p w14:paraId="36E136AF" w14:textId="3382FFDA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8:15 – 9:00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Feature Presentation (M.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 xml:space="preserve"> PAC-12)</w:t>
      </w:r>
    </w:p>
    <w:p w14:paraId="439E1BBF" w14:textId="239B4827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BCAE0" w14:textId="6B9FA0A2" w:rsidR="00811B9C" w:rsidRPr="006F7507" w:rsidRDefault="00811B9C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7507">
        <w:rPr>
          <w:rFonts w:ascii="Times New Roman" w:hAnsi="Times New Roman" w:cs="Times New Roman"/>
          <w:b/>
          <w:bCs/>
          <w:sz w:val="24"/>
          <w:szCs w:val="24"/>
        </w:rPr>
        <w:t>Tuesday, August 10, 2021</w:t>
      </w:r>
    </w:p>
    <w:p w14:paraId="65E253A5" w14:textId="1CB24FD9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6:30 – 7:00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Opening Remarks (M.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>)</w:t>
      </w:r>
    </w:p>
    <w:p w14:paraId="7FADFB1D" w14:textId="7E52FD2D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7:00 – 8:15</w:t>
      </w:r>
      <w:r w:rsidRPr="00093D0F">
        <w:rPr>
          <w:rFonts w:ascii="Times New Roman" w:hAnsi="Times New Roman" w:cs="Times New Roman"/>
          <w:sz w:val="24"/>
          <w:szCs w:val="24"/>
        </w:rPr>
        <w:tab/>
        <w:t>Video Training/Quiz (</w:t>
      </w:r>
      <w:r w:rsidR="00B508A8" w:rsidRPr="00093D0F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B508A8" w:rsidRPr="00093D0F">
        <w:rPr>
          <w:rFonts w:ascii="Times New Roman" w:hAnsi="Times New Roman" w:cs="Times New Roman"/>
          <w:sz w:val="24"/>
          <w:szCs w:val="24"/>
        </w:rPr>
        <w:t>Bortness</w:t>
      </w:r>
      <w:proofErr w:type="spellEnd"/>
      <w:r w:rsidR="00B508A8" w:rsidRPr="00093D0F">
        <w:rPr>
          <w:rFonts w:ascii="Times New Roman" w:hAnsi="Times New Roman" w:cs="Times New Roman"/>
          <w:sz w:val="24"/>
          <w:szCs w:val="24"/>
        </w:rPr>
        <w:t>/Jeff Phillips)</w:t>
      </w:r>
    </w:p>
    <w:p w14:paraId="5A9F6167" w14:textId="53B5A609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8:15 – 9:00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Feature Presentation (Tim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Prodraza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 xml:space="preserve"> NFL)</w:t>
      </w:r>
    </w:p>
    <w:p w14:paraId="7AAF884C" w14:textId="3B0CD46E" w:rsidR="005B4859" w:rsidRPr="00093D0F" w:rsidRDefault="005B4859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8DD53" w14:textId="77777777" w:rsidR="00E35242" w:rsidRPr="00093D0F" w:rsidRDefault="005B4859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93D0F">
        <w:rPr>
          <w:rFonts w:ascii="Times New Roman" w:hAnsi="Times New Roman" w:cs="Times New Roman"/>
          <w:b/>
          <w:bCs/>
          <w:sz w:val="24"/>
          <w:szCs w:val="24"/>
        </w:rPr>
        <w:t xml:space="preserve">Sunday, August </w:t>
      </w:r>
      <w:r w:rsidR="00244700" w:rsidRPr="00093D0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93D0F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4048E6" w:rsidRPr="00093D0F">
        <w:rPr>
          <w:rFonts w:ascii="Times New Roman" w:hAnsi="Times New Roman" w:cs="Times New Roman"/>
          <w:b/>
          <w:bCs/>
          <w:sz w:val="24"/>
          <w:szCs w:val="24"/>
        </w:rPr>
        <w:t xml:space="preserve"> Southern California Collegiate Football Officials Ass</w:t>
      </w:r>
      <w:r w:rsidR="0087711B" w:rsidRPr="00093D0F">
        <w:rPr>
          <w:rFonts w:ascii="Times New Roman" w:hAnsi="Times New Roman" w:cs="Times New Roman"/>
          <w:b/>
          <w:bCs/>
          <w:sz w:val="24"/>
          <w:szCs w:val="24"/>
        </w:rPr>
        <w:t>ociation Virtual Clinic</w:t>
      </w:r>
    </w:p>
    <w:p w14:paraId="763E4D82" w14:textId="0C744119" w:rsidR="005B4859" w:rsidRPr="00093D0F" w:rsidRDefault="00E35242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93D0F">
        <w:rPr>
          <w:rFonts w:ascii="Times New Roman" w:hAnsi="Times New Roman" w:cs="Times New Roman"/>
          <w:b/>
          <w:bCs/>
          <w:sz w:val="24"/>
          <w:szCs w:val="24"/>
        </w:rPr>
        <w:t xml:space="preserve">8:00 – 3:00 </w:t>
      </w:r>
      <w:r w:rsidRPr="00093D0F">
        <w:rPr>
          <w:rFonts w:ascii="Times New Roman" w:hAnsi="Times New Roman" w:cs="Times New Roman"/>
          <w:b/>
          <w:bCs/>
          <w:sz w:val="24"/>
          <w:szCs w:val="24"/>
        </w:rPr>
        <w:tab/>
        <w:t>SCCFOA Clinic Qualification Exam</w:t>
      </w:r>
      <w:r w:rsidR="005B4859" w:rsidRPr="00093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031725" w14:textId="3D9BB56B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B8E95" w14:textId="7CD741BC" w:rsidR="00811B9C" w:rsidRPr="006F7507" w:rsidRDefault="00811B9C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7507">
        <w:rPr>
          <w:rFonts w:ascii="Times New Roman" w:hAnsi="Times New Roman" w:cs="Times New Roman"/>
          <w:b/>
          <w:bCs/>
          <w:sz w:val="24"/>
          <w:szCs w:val="24"/>
        </w:rPr>
        <w:t>Tuesday, September 7, 2021</w:t>
      </w:r>
    </w:p>
    <w:p w14:paraId="6901D6D6" w14:textId="6F15BE62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6:30 – 6:45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Opening Remarks (M.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>)</w:t>
      </w:r>
    </w:p>
    <w:p w14:paraId="3035A95E" w14:textId="4103B93A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6:45 – 7:15</w:t>
      </w:r>
      <w:r w:rsidRPr="00093D0F">
        <w:rPr>
          <w:rFonts w:ascii="Times New Roman" w:hAnsi="Times New Roman" w:cs="Times New Roman"/>
          <w:sz w:val="24"/>
          <w:szCs w:val="24"/>
        </w:rPr>
        <w:tab/>
        <w:t>Game Situations Roundtable</w:t>
      </w:r>
    </w:p>
    <w:p w14:paraId="26C87812" w14:textId="3106838F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7:</w:t>
      </w:r>
      <w:r w:rsidR="009A116D" w:rsidRPr="00093D0F">
        <w:rPr>
          <w:rFonts w:ascii="Times New Roman" w:hAnsi="Times New Roman" w:cs="Times New Roman"/>
          <w:sz w:val="24"/>
          <w:szCs w:val="24"/>
        </w:rPr>
        <w:t>15</w:t>
      </w:r>
      <w:r w:rsidRPr="00093D0F">
        <w:rPr>
          <w:rFonts w:ascii="Times New Roman" w:hAnsi="Times New Roman" w:cs="Times New Roman"/>
          <w:sz w:val="24"/>
          <w:szCs w:val="24"/>
        </w:rPr>
        <w:t xml:space="preserve"> – 8:15</w:t>
      </w:r>
      <w:r w:rsidRPr="00093D0F">
        <w:rPr>
          <w:rFonts w:ascii="Times New Roman" w:hAnsi="Times New Roman" w:cs="Times New Roman"/>
          <w:sz w:val="24"/>
          <w:szCs w:val="24"/>
        </w:rPr>
        <w:tab/>
        <w:t>Video Training/Quiz (</w:t>
      </w:r>
      <w:r w:rsidR="002479DD" w:rsidRPr="00093D0F">
        <w:rPr>
          <w:rFonts w:ascii="Times New Roman" w:hAnsi="Times New Roman" w:cs="Times New Roman"/>
          <w:sz w:val="24"/>
          <w:szCs w:val="24"/>
        </w:rPr>
        <w:t>Jon Stabile/Jeff Phillips)</w:t>
      </w:r>
    </w:p>
    <w:p w14:paraId="604F3B6E" w14:textId="3F414761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8:15 – 9:00</w:t>
      </w:r>
      <w:r w:rsidRPr="00093D0F">
        <w:rPr>
          <w:rFonts w:ascii="Times New Roman" w:hAnsi="Times New Roman" w:cs="Times New Roman"/>
          <w:sz w:val="24"/>
          <w:szCs w:val="24"/>
        </w:rPr>
        <w:tab/>
        <w:t>Feature Presentation (Don Carey NFL Retired)</w:t>
      </w:r>
    </w:p>
    <w:p w14:paraId="465C18A6" w14:textId="562A6BEC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7B31D9" w14:textId="1E3C02E1" w:rsidR="00811B9C" w:rsidRPr="006F7507" w:rsidRDefault="00811B9C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7507">
        <w:rPr>
          <w:rFonts w:ascii="Times New Roman" w:hAnsi="Times New Roman" w:cs="Times New Roman"/>
          <w:b/>
          <w:bCs/>
          <w:sz w:val="24"/>
          <w:szCs w:val="24"/>
        </w:rPr>
        <w:t>Tuesday, October 5, 2021</w:t>
      </w:r>
    </w:p>
    <w:p w14:paraId="7F474607" w14:textId="765EA6A1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 xml:space="preserve">6:30 – </w:t>
      </w:r>
      <w:r w:rsidR="009A116D" w:rsidRPr="00093D0F">
        <w:rPr>
          <w:rFonts w:ascii="Times New Roman" w:hAnsi="Times New Roman" w:cs="Times New Roman"/>
          <w:sz w:val="24"/>
          <w:szCs w:val="24"/>
        </w:rPr>
        <w:t>6</w:t>
      </w:r>
      <w:r w:rsidRPr="00093D0F">
        <w:rPr>
          <w:rFonts w:ascii="Times New Roman" w:hAnsi="Times New Roman" w:cs="Times New Roman"/>
          <w:sz w:val="24"/>
          <w:szCs w:val="24"/>
        </w:rPr>
        <w:t>:</w:t>
      </w:r>
      <w:r w:rsidR="009A116D" w:rsidRPr="00093D0F">
        <w:rPr>
          <w:rFonts w:ascii="Times New Roman" w:hAnsi="Times New Roman" w:cs="Times New Roman"/>
          <w:sz w:val="24"/>
          <w:szCs w:val="24"/>
        </w:rPr>
        <w:t>45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Opening Remarks (M.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>)</w:t>
      </w:r>
    </w:p>
    <w:p w14:paraId="282B5391" w14:textId="13570827" w:rsidR="009A116D" w:rsidRPr="00093D0F" w:rsidRDefault="009A116D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6:45 – 7:15</w:t>
      </w:r>
      <w:r w:rsidRPr="00093D0F">
        <w:rPr>
          <w:rFonts w:ascii="Times New Roman" w:hAnsi="Times New Roman" w:cs="Times New Roman"/>
          <w:sz w:val="24"/>
          <w:szCs w:val="24"/>
        </w:rPr>
        <w:tab/>
        <w:t>Game Situations Roundtable</w:t>
      </w:r>
    </w:p>
    <w:p w14:paraId="2345075B" w14:textId="1D20CF5C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7:</w:t>
      </w:r>
      <w:r w:rsidR="009A116D" w:rsidRPr="00093D0F">
        <w:rPr>
          <w:rFonts w:ascii="Times New Roman" w:hAnsi="Times New Roman" w:cs="Times New Roman"/>
          <w:sz w:val="24"/>
          <w:szCs w:val="24"/>
        </w:rPr>
        <w:t>15</w:t>
      </w:r>
      <w:r w:rsidRPr="00093D0F">
        <w:rPr>
          <w:rFonts w:ascii="Times New Roman" w:hAnsi="Times New Roman" w:cs="Times New Roman"/>
          <w:sz w:val="24"/>
          <w:szCs w:val="24"/>
        </w:rPr>
        <w:t xml:space="preserve"> – 8:15</w:t>
      </w:r>
      <w:r w:rsidRPr="00093D0F">
        <w:rPr>
          <w:rFonts w:ascii="Times New Roman" w:hAnsi="Times New Roman" w:cs="Times New Roman"/>
          <w:sz w:val="24"/>
          <w:szCs w:val="24"/>
        </w:rPr>
        <w:tab/>
        <w:t>Video Training/Quiz (</w:t>
      </w:r>
      <w:r w:rsidR="002479DD" w:rsidRPr="00093D0F">
        <w:rPr>
          <w:rFonts w:ascii="Times New Roman" w:hAnsi="Times New Roman" w:cs="Times New Roman"/>
          <w:sz w:val="24"/>
          <w:szCs w:val="24"/>
        </w:rPr>
        <w:t>Chris Wiggins/Jeff Phillips)</w:t>
      </w:r>
    </w:p>
    <w:p w14:paraId="01B7056D" w14:textId="2C510FA5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8:15 – 9:00</w:t>
      </w:r>
      <w:r w:rsidRPr="00093D0F">
        <w:rPr>
          <w:rFonts w:ascii="Times New Roman" w:hAnsi="Times New Roman" w:cs="Times New Roman"/>
          <w:sz w:val="24"/>
          <w:szCs w:val="24"/>
        </w:rPr>
        <w:tab/>
        <w:t xml:space="preserve">Feature Presentation (Scott </w:t>
      </w:r>
      <w:proofErr w:type="spellStart"/>
      <w:r w:rsidRPr="00093D0F">
        <w:rPr>
          <w:rFonts w:ascii="Times New Roman" w:hAnsi="Times New Roman" w:cs="Times New Roman"/>
          <w:sz w:val="24"/>
          <w:szCs w:val="24"/>
        </w:rPr>
        <w:t>Hoslett</w:t>
      </w:r>
      <w:proofErr w:type="spellEnd"/>
      <w:r w:rsidRPr="00093D0F">
        <w:rPr>
          <w:rFonts w:ascii="Times New Roman" w:hAnsi="Times New Roman" w:cs="Times New Roman"/>
          <w:sz w:val="24"/>
          <w:szCs w:val="24"/>
        </w:rPr>
        <w:t xml:space="preserve"> CFO West)</w:t>
      </w:r>
    </w:p>
    <w:p w14:paraId="6BA1270E" w14:textId="20644304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BBEE7" w14:textId="4AE2F021" w:rsidR="00811B9C" w:rsidRPr="006F7507" w:rsidRDefault="00811B9C" w:rsidP="00743F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7507">
        <w:rPr>
          <w:rFonts w:ascii="Times New Roman" w:hAnsi="Times New Roman" w:cs="Times New Roman"/>
          <w:b/>
          <w:bCs/>
          <w:sz w:val="24"/>
          <w:szCs w:val="24"/>
        </w:rPr>
        <w:t>Tuesday, October 19, 2021</w:t>
      </w:r>
    </w:p>
    <w:p w14:paraId="7F22EEC9" w14:textId="732121F6" w:rsidR="00811B9C" w:rsidRPr="00093D0F" w:rsidRDefault="00811B9C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6</w:t>
      </w:r>
      <w:r w:rsidR="009A116D" w:rsidRPr="00093D0F">
        <w:rPr>
          <w:rFonts w:ascii="Times New Roman" w:hAnsi="Times New Roman" w:cs="Times New Roman"/>
          <w:sz w:val="24"/>
          <w:szCs w:val="24"/>
        </w:rPr>
        <w:t>:30 – 6:45</w:t>
      </w:r>
      <w:r w:rsidR="009A116D" w:rsidRPr="00093D0F">
        <w:rPr>
          <w:rFonts w:ascii="Times New Roman" w:hAnsi="Times New Roman" w:cs="Times New Roman"/>
          <w:sz w:val="24"/>
          <w:szCs w:val="24"/>
        </w:rPr>
        <w:tab/>
        <w:t xml:space="preserve">Opening Remarks (M. </w:t>
      </w:r>
      <w:proofErr w:type="spellStart"/>
      <w:r w:rsidR="009A116D" w:rsidRPr="00093D0F">
        <w:rPr>
          <w:rFonts w:ascii="Times New Roman" w:hAnsi="Times New Roman" w:cs="Times New Roman"/>
          <w:sz w:val="24"/>
          <w:szCs w:val="24"/>
        </w:rPr>
        <w:t>Mothershed</w:t>
      </w:r>
      <w:proofErr w:type="spellEnd"/>
      <w:r w:rsidR="009A116D" w:rsidRPr="00093D0F">
        <w:rPr>
          <w:rFonts w:ascii="Times New Roman" w:hAnsi="Times New Roman" w:cs="Times New Roman"/>
          <w:sz w:val="24"/>
          <w:szCs w:val="24"/>
        </w:rPr>
        <w:t>)</w:t>
      </w:r>
    </w:p>
    <w:p w14:paraId="5920BFF8" w14:textId="70A4A984" w:rsidR="009A116D" w:rsidRPr="00093D0F" w:rsidRDefault="009A116D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6:45 – 7:15</w:t>
      </w:r>
      <w:r w:rsidRPr="00093D0F">
        <w:rPr>
          <w:rFonts w:ascii="Times New Roman" w:hAnsi="Times New Roman" w:cs="Times New Roman"/>
          <w:sz w:val="24"/>
          <w:szCs w:val="24"/>
        </w:rPr>
        <w:tab/>
        <w:t>Game Situations Roundtable</w:t>
      </w:r>
    </w:p>
    <w:p w14:paraId="78082FB3" w14:textId="1B35E179" w:rsidR="009A116D" w:rsidRPr="00093D0F" w:rsidRDefault="009A116D" w:rsidP="00743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lastRenderedPageBreak/>
        <w:t>7:15 – 8:15</w:t>
      </w:r>
      <w:r w:rsidRPr="00093D0F">
        <w:rPr>
          <w:rFonts w:ascii="Times New Roman" w:hAnsi="Times New Roman" w:cs="Times New Roman"/>
          <w:sz w:val="24"/>
          <w:szCs w:val="24"/>
        </w:rPr>
        <w:tab/>
        <w:t>Video Training/Quiz (</w:t>
      </w:r>
      <w:r w:rsidR="00FF64BC" w:rsidRPr="00093D0F">
        <w:rPr>
          <w:rFonts w:ascii="Times New Roman" w:hAnsi="Times New Roman" w:cs="Times New Roman"/>
          <w:sz w:val="24"/>
          <w:szCs w:val="24"/>
        </w:rPr>
        <w:t>Bill Bishop/Jeff Phillips)</w:t>
      </w:r>
    </w:p>
    <w:p w14:paraId="612B49BE" w14:textId="1048711C" w:rsidR="00743F03" w:rsidRPr="00743F03" w:rsidRDefault="009A116D" w:rsidP="006F75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0F">
        <w:rPr>
          <w:rFonts w:ascii="Times New Roman" w:hAnsi="Times New Roman" w:cs="Times New Roman"/>
          <w:sz w:val="24"/>
          <w:szCs w:val="24"/>
        </w:rPr>
        <w:t>8:15 – 9:00</w:t>
      </w:r>
      <w:r w:rsidRPr="00093D0F">
        <w:rPr>
          <w:rFonts w:ascii="Times New Roman" w:hAnsi="Times New Roman" w:cs="Times New Roman"/>
          <w:sz w:val="24"/>
          <w:szCs w:val="24"/>
        </w:rPr>
        <w:tab/>
        <w:t>Feature Presentation (Marlow Fitzgerald)</w:t>
      </w:r>
    </w:p>
    <w:sectPr w:rsidR="00743F03" w:rsidRPr="00743F03" w:rsidSect="00111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03"/>
    <w:rsid w:val="0005407D"/>
    <w:rsid w:val="0006430E"/>
    <w:rsid w:val="00093D0F"/>
    <w:rsid w:val="00111738"/>
    <w:rsid w:val="001C31DA"/>
    <w:rsid w:val="00244700"/>
    <w:rsid w:val="002479DD"/>
    <w:rsid w:val="0025787A"/>
    <w:rsid w:val="00286D43"/>
    <w:rsid w:val="004048E6"/>
    <w:rsid w:val="004C2984"/>
    <w:rsid w:val="005B4859"/>
    <w:rsid w:val="006F7507"/>
    <w:rsid w:val="00743F03"/>
    <w:rsid w:val="00811B9C"/>
    <w:rsid w:val="0087711B"/>
    <w:rsid w:val="009A116D"/>
    <w:rsid w:val="00B274B7"/>
    <w:rsid w:val="00B508A8"/>
    <w:rsid w:val="00CD7D78"/>
    <w:rsid w:val="00D57EE4"/>
    <w:rsid w:val="00E35242"/>
    <w:rsid w:val="00EF586D"/>
    <w:rsid w:val="00F53C3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20EC"/>
  <w15:chartTrackingRefBased/>
  <w15:docId w15:val="{3013F381-CE93-4B7A-BF0A-CBFEA7F3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F03"/>
    <w:pPr>
      <w:spacing w:after="0" w:line="240" w:lineRule="auto"/>
    </w:pPr>
  </w:style>
  <w:style w:type="paragraph" w:customStyle="1" w:styleId="yiv9649962812msonormal">
    <w:name w:val="yiv9649962812msonormal"/>
    <w:basedOn w:val="Normal"/>
    <w:rsid w:val="00CD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Jann Garza</cp:lastModifiedBy>
  <cp:revision>25</cp:revision>
  <dcterms:created xsi:type="dcterms:W3CDTF">2021-05-16T22:55:00Z</dcterms:created>
  <dcterms:modified xsi:type="dcterms:W3CDTF">2021-07-25T00:58:00Z</dcterms:modified>
</cp:coreProperties>
</file>